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21A4432D" w14:textId="323F05ED" w:rsidR="00530DB4" w:rsidRPr="00334B18" w:rsidRDefault="00530DB4" w:rsidP="002E087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Javni natječaj za financiranje programa i projekata udruga </w:t>
            </w:r>
            <w:r w:rsidR="008405F3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područja </w:t>
            </w:r>
            <w:r w:rsidR="0098323D" w:rsidRPr="0098323D">
              <w:rPr>
                <w:rFonts w:ascii="Times New Roman" w:eastAsia="Arial Unicode MS" w:hAnsi="Times New Roman"/>
                <w:sz w:val="20"/>
                <w:szCs w:val="20"/>
              </w:rPr>
              <w:t>sustava civilne zaštite</w:t>
            </w:r>
            <w:r w:rsidR="00506DD5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  <w:r w:rsidR="00B83264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</w:t>
            </w:r>
            <w:r w:rsidR="00B83264" w:rsidRPr="00334B18">
              <w:rPr>
                <w:rFonts w:ascii="Times New Roman" w:eastAsia="Arial Unicode MS" w:hAnsi="Times New Roman"/>
                <w:sz w:val="20"/>
                <w:szCs w:val="20"/>
              </w:rPr>
              <w:t>za</w:t>
            </w:r>
            <w:r w:rsidR="00F5340C" w:rsidRPr="00334B1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EC59E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1B7244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7E6445" w:rsidRPr="00334B18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B1D723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334B18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431B76C9" w14:textId="5D32B093" w:rsidR="00530DB4" w:rsidRPr="00334B18" w:rsidRDefault="00530DB4" w:rsidP="00042B04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Javni natječaj za financiranje programa i projekta udruga </w:t>
            </w:r>
            <w:r w:rsidR="008405F3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područja </w:t>
            </w:r>
            <w:r w:rsidR="00BA684A" w:rsidRPr="00BA684A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sustava civilne zaštite 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Proračuna Grada Zagreba za </w:t>
            </w:r>
            <w:r w:rsidR="00EC59E2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202</w:t>
            </w:r>
            <w:r w:rsidR="001B7244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5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.</w:t>
            </w:r>
          </w:p>
          <w:p w14:paraId="0FA8C9F9" w14:textId="77777777" w:rsidR="00530DB4" w:rsidRPr="00334B18" w:rsidRDefault="00530DB4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52B6A7DB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NATJEČAJA:  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50ADD013" w:rsidR="00B82F16" w:rsidRPr="000B4328" w:rsidRDefault="00B82F16" w:rsidP="00A27533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NATJEČAJ: </w:t>
            </w:r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 PROGRAMA ILI 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A89591B" w14:textId="5062E8B3" w:rsidR="00DE70D9" w:rsidRPr="000B4328" w:rsidRDefault="00DE70D9" w:rsidP="00DE70D9">
      <w:pPr>
        <w:widowControl w:val="0"/>
        <w:suppressLineNumbers/>
        <w:pBdr>
          <w:top w:val="single" w:sz="4" w:space="1" w:color="auto"/>
          <w:left w:val="single" w:sz="4" w:space="20" w:color="auto"/>
          <w:bottom w:val="single" w:sz="4" w:space="19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se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>popunj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ava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unošenjem</w:t>
      </w:r>
      <w:r w:rsidR="007E6445"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podataka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kroz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on-line prijavu</w:t>
      </w: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77777777" w:rsidR="007E6445" w:rsidRPr="000B4328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77777777" w:rsidR="00A27533" w:rsidRPr="000B4328" w:rsidRDefault="00A27533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123BD3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24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216"/>
        <w:gridCol w:w="211"/>
        <w:gridCol w:w="709"/>
        <w:gridCol w:w="736"/>
        <w:gridCol w:w="1700"/>
        <w:gridCol w:w="399"/>
        <w:gridCol w:w="672"/>
        <w:gridCol w:w="274"/>
        <w:gridCol w:w="46"/>
        <w:gridCol w:w="347"/>
        <w:gridCol w:w="392"/>
        <w:gridCol w:w="323"/>
        <w:gridCol w:w="72"/>
        <w:gridCol w:w="185"/>
        <w:gridCol w:w="625"/>
        <w:gridCol w:w="466"/>
        <w:gridCol w:w="141"/>
        <w:gridCol w:w="1135"/>
        <w:gridCol w:w="968"/>
        <w:gridCol w:w="42"/>
      </w:tblGrid>
      <w:tr w:rsidR="000B4328" w:rsidRPr="000B4328" w14:paraId="4C35DB9A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18DE924" w14:textId="7D8600A0" w:rsidR="00BA5A09" w:rsidRPr="000B4328" w:rsidRDefault="00BA5A09" w:rsidP="00B32E9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283"/>
              </w:tabs>
              <w:suppressAutoHyphens/>
              <w:snapToGrid w:val="0"/>
              <w:spacing w:before="200" w:line="240" w:lineRule="auto"/>
              <w:ind w:left="1077"/>
              <w:rPr>
                <w:rFonts w:ascii="Times New Roman" w:eastAsia="Arial Unicode MS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OSNOVNI PODACI O </w:t>
            </w:r>
            <w:r w:rsidR="007E6445">
              <w:rPr>
                <w:rFonts w:ascii="Times New Roman" w:hAnsi="Times New Roman"/>
                <w:b/>
                <w:bCs/>
              </w:rPr>
              <w:t>PODNOSITELJU PRIJAVE</w:t>
            </w:r>
            <w:r w:rsidR="007E6445" w:rsidRPr="000B4328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NA JAVNI NATJEČAJ</w:t>
            </w:r>
          </w:p>
        </w:tc>
      </w:tr>
      <w:tr w:rsidR="000B4328" w:rsidRPr="000B4328" w14:paraId="22298C99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 xml:space="preserve">direktor/ica)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6AAEBA8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8111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930098" w14:textId="31E283A4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1.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08A74C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F179E2F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379F4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b)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CE5F110" w14:textId="59E108E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2.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5DA1D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A34243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81C578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255AEF3" w14:textId="291FC6C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3.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C259E3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0AA03B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D5EF3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d)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B90FEC" w14:textId="4319D553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4.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CA493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48DC27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5C1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e)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3608CE" w14:textId="5119B5DB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5.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5FC8B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3C13D6E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190C14">
        <w:trPr>
          <w:gridAfter w:val="1"/>
          <w:wAfter w:w="42" w:type="dxa"/>
          <w:trHeight w:val="558"/>
        </w:trPr>
        <w:tc>
          <w:tcPr>
            <w:tcW w:w="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Registarski broj 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190C14">
        <w:trPr>
          <w:gridAfter w:val="1"/>
          <w:wAfter w:w="42" w:type="dxa"/>
          <w:trHeight w:val="228"/>
        </w:trPr>
        <w:tc>
          <w:tcPr>
            <w:tcW w:w="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lastRenderedPageBreak/>
              <w:t xml:space="preserve">21.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A42A40">
        <w:trPr>
          <w:gridAfter w:val="1"/>
          <w:wAfter w:w="42" w:type="dxa"/>
          <w:trHeight w:val="1799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3ED6984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65F52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23.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A7ABF4B" w14:textId="427CB68A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Je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u sustavu PDV-a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209903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C494209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F5ABE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24. </w:t>
            </w:r>
          </w:p>
          <w:p w14:paraId="1CD039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B480282" w14:textId="45E827EB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Ukupno ostvareni prihod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  <w:r w:rsidRPr="000B4328">
              <w:rPr>
                <w:rFonts w:ascii="Times New Roman" w:eastAsia="Arial Unicode MS" w:hAnsi="Times New Roman"/>
              </w:rPr>
              <w:t xml:space="preserve"> u godini koja prethodi godini raspisivanja </w:t>
            </w:r>
            <w:r w:rsidR="007E6445">
              <w:rPr>
                <w:rFonts w:ascii="Times New Roman" w:eastAsia="Arial Unicode MS" w:hAnsi="Times New Roman"/>
              </w:rPr>
              <w:t>Javnog natječaja</w:t>
            </w:r>
            <w:r w:rsidR="00A26AFF">
              <w:rPr>
                <w:rFonts w:ascii="Times New Roman" w:eastAsia="Arial Unicode MS" w:hAnsi="Times New Roman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4953CC6" w14:textId="48311D20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842F1DE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771F6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1FC5483" w14:textId="6B735F7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Od toga ostvareno od </w:t>
            </w:r>
          </w:p>
        </w:tc>
      </w:tr>
      <w:tr w:rsidR="000B4328" w:rsidRPr="000B4328" w14:paraId="48D3D3B7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5A8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A4C7208" w14:textId="7E735D2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a) tijela državne uprave, Vladinih ureda i tijela javnih institucija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BF740D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D41CAD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6DE7C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0617E07" w14:textId="341E5C3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b) jedinica lokane i područne (regionalne) samouprave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72CD059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00B5D0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0E574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37A7E5" w14:textId="25C423C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 fondova EU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F30D94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685FD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C4A7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FC1227A" w14:textId="7E64ADC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d) ostalih izvora </w:t>
            </w:r>
            <w:r w:rsidRPr="000B4328">
              <w:rPr>
                <w:rFonts w:ascii="Times New Roman" w:eastAsia="Arial Unicode MS" w:hAnsi="Times New Roman"/>
                <w:i/>
              </w:rPr>
              <w:t>(upisati iz kojih izvora)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5652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F547DB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AE42489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A31FDD9" w14:textId="6F8E80A8" w:rsidR="00BA5A09" w:rsidRPr="000B4328" w:rsidRDefault="00BA5A0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25.</w:t>
            </w:r>
            <w:r w:rsidR="0010767F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Podaci o prostoru u kojem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djeluje, upisati veličinu u m2: </w:t>
            </w:r>
          </w:p>
        </w:tc>
      </w:tr>
      <w:tr w:rsidR="000B4328" w:rsidRPr="000B4328" w14:paraId="7C9612DC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D5A3FCF" w14:textId="77777777" w:rsidR="00BA5A09" w:rsidRPr="000B4328" w:rsidRDefault="00BA5A09" w:rsidP="00BA5A0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</w:rPr>
              <w:t>vlastiti prostor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03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5B77F59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5E7610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izn</w:t>
            </w:r>
            <w:r w:rsidRPr="000B4328">
              <w:rPr>
                <w:rFonts w:ascii="Times New Roman" w:eastAsia="Arial Unicode MS" w:hAnsi="Times New Roman"/>
              </w:rPr>
              <w:t>a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jmljeni prostor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C44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71B876F" w14:textId="77777777" w:rsidTr="004B7F5E">
        <w:trPr>
          <w:gridAfter w:val="1"/>
          <w:wAfter w:w="42" w:type="dxa"/>
          <w:trHeight w:val="347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B9D295C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74898D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6C186EF1" w14:textId="77777777" w:rsidTr="004B7F5E">
        <w:tc>
          <w:tcPr>
            <w:tcW w:w="51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6276A51" w14:textId="327E4E75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bookmarkStart w:id="0" w:name="_Hlk57109408"/>
          </w:p>
        </w:tc>
        <w:tc>
          <w:tcPr>
            <w:tcW w:w="46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79B8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  <w:lang w:eastAsia="ar-SA"/>
              </w:rPr>
            </w:pPr>
          </w:p>
        </w:tc>
      </w:tr>
      <w:bookmarkEnd w:id="0"/>
      <w:tr w:rsidR="000B4328" w:rsidRPr="000B4328" w14:paraId="2864D829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77777777" w:rsidR="00B82F16" w:rsidRPr="000B4328" w:rsidRDefault="00B82F16" w:rsidP="00B82F16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PROGRAMU ILI PROJEKTU</w:t>
            </w:r>
          </w:p>
        </w:tc>
      </w:tr>
      <w:tr w:rsidR="000B4328" w:rsidRPr="000B4328" w14:paraId="71E054E6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1A3A35BA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Naziv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6A079018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26019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B184923" w14:textId="462BE56E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Ime i prezime voditelja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DBA958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39165F">
        <w:trPr>
          <w:gridAfter w:val="1"/>
          <w:wAfter w:w="42" w:type="dxa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7" w:type="dxa"/>
            <w:gridSpan w:val="19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FA6D87F" w:rsidR="00B82F16" w:rsidRPr="000B4328" w:rsidRDefault="00B82F16" w:rsidP="001C0C02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će program ili projekt biti proveden s partnerom/ima navedi</w:t>
            </w:r>
            <w:r w:rsidR="00BA5A09" w:rsidRPr="000B4328">
              <w:rPr>
                <w:rFonts w:ascii="Times New Roman" w:hAnsi="Times New Roman"/>
              </w:rPr>
              <w:t>te</w:t>
            </w:r>
            <w:r w:rsidRPr="000B4328">
              <w:rPr>
                <w:rFonts w:ascii="Times New Roman" w:hAnsi="Times New Roman"/>
              </w:rPr>
              <w:t xml:space="preserve"> partnera/e: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iz institucije/a, organizacije/a ili udruge/a s kojim će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>podnositelj prijave</w:t>
            </w:r>
            <w:r w:rsidR="00A155B1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provesti program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/ ukoliko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program ili projekt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provodi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bez partnera to mora navesti; do 500 znakova)</w:t>
            </w:r>
          </w:p>
        </w:tc>
      </w:tr>
      <w:tr w:rsidR="000B4328" w:rsidRPr="000B4328" w14:paraId="60851C24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4C7CB66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programa</w:t>
            </w:r>
            <w:r w:rsidR="00A155B1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programom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1A2CFC8E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program ili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opis problema, ciljeve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mjesto provedbe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ciljevi, očekivani rezultati, metode rada, korisnici i sli. do najviše 12000 znakova)</w:t>
            </w:r>
          </w:p>
        </w:tc>
      </w:tr>
      <w:tr w:rsidR="000B4328" w:rsidRPr="000B4328" w14:paraId="6A94EFB2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57F39954" w14:textId="77777777" w:rsidTr="00A42A40">
        <w:trPr>
          <w:gridAfter w:val="1"/>
          <w:wAfter w:w="42" w:type="dxa"/>
        </w:trPr>
        <w:tc>
          <w:tcPr>
            <w:tcW w:w="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EBC80FD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AD5761" w14:textId="77777777" w:rsidR="00B82F16" w:rsidRPr="000B4328" w:rsidRDefault="00B82F16" w:rsidP="00B82F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6. Predviđeni vremenski početak i završetak provedbe </w:t>
            </w:r>
          </w:p>
          <w:p w14:paraId="24FE0C9E" w14:textId="48214CD5" w:rsidR="00B82F16" w:rsidRPr="000B4328" w:rsidRDefault="00B82F16" w:rsidP="00B82F16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 w:rsidR="004A4A25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>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4136BDD9" w14:textId="77777777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1E0D5D" w14:textId="77777777" w:rsidR="00B82F16" w:rsidRPr="000B4328" w:rsidRDefault="00B82F16" w:rsidP="00B82F1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8825975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4DFEC3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4633511C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9BB89F2" w14:textId="77777777" w:rsidR="00B82F16" w:rsidRPr="00104DB8" w:rsidRDefault="00B82F16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6AA7DC88" w14:textId="374D964E" w:rsidR="00B82F16" w:rsidRDefault="00B82F16" w:rsidP="00B82F16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104DB8">
              <w:rPr>
                <w:rFonts w:ascii="Times New Roman" w:hAnsi="Times New Roman"/>
                <w:sz w:val="22"/>
                <w:szCs w:val="22"/>
              </w:rPr>
              <w:t>Područje/prioriteti  za koje se projekt</w:t>
            </w:r>
            <w:r w:rsidR="004A4A25" w:rsidRPr="00104DB8">
              <w:rPr>
                <w:rFonts w:ascii="Times New Roman" w:hAnsi="Times New Roman"/>
                <w:sz w:val="22"/>
                <w:szCs w:val="22"/>
              </w:rPr>
              <w:t xml:space="preserve"> ili program</w:t>
            </w:r>
            <w:r w:rsidRPr="00104DB8">
              <w:rPr>
                <w:rFonts w:ascii="Times New Roman" w:hAnsi="Times New Roman"/>
                <w:sz w:val="22"/>
                <w:szCs w:val="22"/>
              </w:rPr>
              <w:t xml:space="preserve"> prijavljuje </w:t>
            </w:r>
            <w:r w:rsidRPr="00104DB8">
              <w:rPr>
                <w:rFonts w:ascii="Times New Roman" w:hAnsi="Times New Roman"/>
                <w:i/>
                <w:sz w:val="22"/>
                <w:szCs w:val="22"/>
              </w:rPr>
              <w:t>(ispisat će se jedan ili više odabranih prioriteta</w:t>
            </w:r>
            <w:r w:rsidR="00A155B1" w:rsidRPr="00104DB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4F269014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1. Popularizacija dobrovoljnog pristupanja postrojbama civilne zaštite Grada Zagreba</w:t>
            </w:r>
          </w:p>
          <w:p w14:paraId="59A80B12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2. Podizanje svijesti i edukacija građana o prijetnjama</w:t>
            </w:r>
          </w:p>
          <w:p w14:paraId="6BBAD5D3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3. Jačanje kapaciteta udruga koje sudjeluju u sustavu civilne zaštite</w:t>
            </w:r>
          </w:p>
          <w:p w14:paraId="09E32512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4. Nabava opreme za hitne situacije za udruge koje sudjeluju u sustavu civilne zaštite</w:t>
            </w:r>
          </w:p>
          <w:p w14:paraId="49950493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5. Izrada studija o rizicima od prirodnih nepogoda i velikih nesreća</w:t>
            </w:r>
          </w:p>
          <w:p w14:paraId="6861511C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6. Razvoj i primjena novih tehnika i tehnologija u sustavu civilne zaštite i zaštite od požara</w:t>
            </w:r>
          </w:p>
          <w:p w14:paraId="374A1696" w14:textId="77777777" w:rsidR="00AF6A51" w:rsidRPr="00AF6A51" w:rsidRDefault="00AF6A51" w:rsidP="00AF6A51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7. Jačanje kapaciteta za pružanje psihološke pomoći tijekom i nakon velikih nesreća i katastrofa te</w:t>
            </w:r>
          </w:p>
          <w:p w14:paraId="5C1A459E" w14:textId="424674E1" w:rsidR="00A27533" w:rsidRPr="00D5656B" w:rsidRDefault="00AF6A51" w:rsidP="00D5656B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AF6A51">
              <w:rPr>
                <w:rFonts w:ascii="Times New Roman" w:hAnsi="Times New Roman"/>
                <w:i/>
                <w:sz w:val="22"/>
                <w:szCs w:val="22"/>
              </w:rPr>
              <w:t>8. Razvoj i primjena novih metodologija upravljanja rizicima od katastrofa na području Grada Zagreba.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77777777" w:rsidR="00B82F16" w:rsidRPr="000B4328" w:rsidRDefault="00B82F16" w:rsidP="00B82F16">
            <w:pPr>
              <w:pStyle w:val="NormalWeb"/>
            </w:pPr>
          </w:p>
        </w:tc>
      </w:tr>
      <w:tr w:rsidR="000B4328" w:rsidRPr="000B4328" w14:paraId="76A8DAC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16A55F1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potreban za provedbu programa 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8.1.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8.2.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1361010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Ukupan iznos vlastitih sredstava angažiranih u provedbi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8.3.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31AF1928" w:rsidR="00B82F16" w:rsidRPr="000B4328" w:rsidRDefault="00B82F16" w:rsidP="003E5AAB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iznos koji je osiguran od Partnera u programu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3A8B1F4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Osobe odgovorne za provedbu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17ACE0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B46B6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E88DBFB" w14:textId="566C646A" w:rsidR="00B82F16" w:rsidRPr="000B4328" w:rsidRDefault="00B82F16" w:rsidP="000969C0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</w:rPr>
            </w:pPr>
            <w:r w:rsidRPr="000B4328">
              <w:rPr>
                <w:rFonts w:ascii="Times New Roman" w:hAnsi="Times New Roman"/>
                <w:i/>
                <w:iCs/>
              </w:rPr>
              <w:t xml:space="preserve">a) Voditelj/ica </w:t>
            </w:r>
            <w:r w:rsidRPr="000B4328">
              <w:rPr>
                <w:rFonts w:ascii="Times New Roman" w:hAnsi="Times New Roman"/>
              </w:rPr>
              <w:t>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  <w:iCs/>
              </w:rPr>
              <w:t>projekta</w:t>
            </w:r>
            <w:r w:rsidRPr="000B4328">
              <w:rPr>
                <w:rFonts w:ascii="Times New Roman" w:hAnsi="Times New Roman"/>
                <w:iCs/>
                <w:sz w:val="16"/>
              </w:rPr>
              <w:t xml:space="preserve"> </w:t>
            </w:r>
            <w:r w:rsidR="00F93DF9">
              <w:rPr>
                <w:rFonts w:ascii="Times New Roman" w:hAnsi="Times New Roman"/>
                <w:iCs/>
                <w:sz w:val="16"/>
              </w:rPr>
              <w:t>(</w:t>
            </w:r>
            <w:r w:rsidR="000969C0">
              <w:rPr>
                <w:rFonts w:ascii="Times New Roman" w:hAnsi="Times New Roman"/>
                <w:iCs/>
                <w:sz w:val="16"/>
              </w:rPr>
              <w:t>upišite</w:t>
            </w:r>
            <w:r w:rsidR="00F93DF9" w:rsidRPr="00F5448E">
              <w:rPr>
                <w:rFonts w:ascii="Times New Roman" w:hAnsi="Times New Roman"/>
                <w:iCs/>
                <w:sz w:val="16"/>
              </w:rPr>
              <w:t xml:space="preserve"> ime, prezime, opis dosadašnjeg i</w:t>
            </w:r>
            <w:r w:rsidR="000969C0" w:rsidRPr="000969C0">
              <w:rPr>
                <w:rFonts w:ascii="Times New Roman" w:hAnsi="Times New Roman"/>
                <w:iCs/>
                <w:sz w:val="16"/>
              </w:rPr>
              <w:t>skustva i kvalifikacije</w:t>
            </w:r>
            <w:r w:rsidR="00F93DF9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 w:rsidR="00F93DF9" w:rsidRPr="00F93DF9">
              <w:rPr>
                <w:rFonts w:ascii="Times New Roman" w:hAnsi="Times New Roman"/>
                <w:i/>
                <w:iCs/>
                <w:sz w:val="16"/>
              </w:rPr>
              <w:t>do 2000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36C014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5CFFC9B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3DA68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6B2B2CD0" w14:textId="43C60E8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b) Izvoditelj/ica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630D3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4C185826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EAEC6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10.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6609A3E" w14:textId="2028FF8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Broj volontera/ki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5E7C8469" w14:textId="5FDFC2BF" w:rsidR="00AC3E4A" w:rsidRPr="000B4328" w:rsidRDefault="000C1679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(ukoliko imate volontere/ke navedite njihove zadatke u provedbi programa</w:t>
            </w:r>
            <w:r w:rsidR="004A4A25">
              <w:rPr>
                <w:rFonts w:ascii="Times New Roman" w:hAnsi="Times New Roman"/>
                <w:i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projekta do 300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F08B2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11.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263EF8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Stručni suradnici/ce iz Hrvatske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12.</w:t>
            </w:r>
          </w:p>
        </w:tc>
        <w:tc>
          <w:tcPr>
            <w:tcW w:w="4216" w:type="dxa"/>
            <w:gridSpan w:val="5"/>
            <w:tcMar>
              <w:left w:w="0" w:type="dxa"/>
            </w:tcMar>
          </w:tcPr>
          <w:p w14:paraId="052888AE" w14:textId="58BDC177" w:rsidR="00B82F16" w:rsidRPr="000B4328" w:rsidRDefault="00B82F16" w:rsidP="00B82F16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suradnici/ce iz inozemstva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13.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253E8AB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da provede predloženi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projekte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programe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>
              <w:rPr>
                <w:rFonts w:ascii="Times New Roman" w:hAnsi="Times New Roman"/>
                <w:i/>
                <w:iCs/>
                <w:sz w:val="16"/>
                <w:szCs w:val="16"/>
              </w:rPr>
              <w:t>podnositelja prijave</w:t>
            </w:r>
            <w:r w:rsidR="00BC7AD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3F974CD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F121697" w14:textId="53853EA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14. Postoji li prijašnje iskustvo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u programima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projektima Europske unije?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678D5C88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029D1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350385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15.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6E1BCC9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FF5D0F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C8AD86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9B5D694" w14:textId="217DD6E0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glavne aktivnosti koje ćete provoditi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očekivane rezultate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njihove nositelje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vremenski period provedbe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0B4328">
              <w:rPr>
                <w:rFonts w:ascii="Times New Roman" w:hAnsi="Times New Roman"/>
              </w:rPr>
              <w:t xml:space="preserve"> te koje ćete metode primijeniti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</w:p>
        </w:tc>
      </w:tr>
      <w:tr w:rsidR="000B4328" w:rsidRPr="000B4328" w14:paraId="2A7EEA78" w14:textId="77777777" w:rsidTr="004B7F5E">
        <w:trPr>
          <w:gridAfter w:val="1"/>
          <w:wAfter w:w="42" w:type="dxa"/>
        </w:trPr>
        <w:tc>
          <w:tcPr>
            <w:tcW w:w="203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45F8953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Aktivnost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024021B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0718E30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Nositelj</w:t>
            </w: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B31C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13C2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Metode</w:t>
            </w:r>
          </w:p>
        </w:tc>
      </w:tr>
      <w:tr w:rsidR="000B4328" w:rsidRPr="000B4328" w14:paraId="34F93B71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F5D422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D814B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9E72D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85FDA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71D515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E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0A028F62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86A21A3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A993DE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3E8E95C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D66D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96ECF4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406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61D7E7A9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F4354BB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3.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516514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438748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4DBE66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35C5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AF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5440861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DF27BF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6048CB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967F59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3A06EBF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CC56111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E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484AFE0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4A648169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CC5725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DBF206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784A27B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FE288B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300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17.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73A9069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Tko su izravni i neizravni korisnici/ce obuhvaćeni programom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projektom, njihov broj i struktura?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  <w:r w:rsidR="0038507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0B4328" w:rsidRPr="000B4328" w14:paraId="0D3F53B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9AB474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E1108D" w:rsidRPr="000B4328" w14:paraId="71AADDC5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5BC227F" w14:textId="77777777" w:rsidR="00E1108D" w:rsidRPr="000B4328" w:rsidRDefault="00E1108D" w:rsidP="00C9364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1D8425CD" w14:textId="4D9849B9" w:rsidR="00E1108D" w:rsidRPr="000B4328" w:rsidRDefault="00E1108D" w:rsidP="00C93648">
            <w:pPr>
              <w:suppressAutoHyphens/>
              <w:snapToGrid w:val="0"/>
              <w:rPr>
                <w:rFonts w:ascii="Times New Roman" w:hAnsi="Times New Roman"/>
              </w:rPr>
            </w:pPr>
            <w:r w:rsidRPr="00E1108D">
              <w:rPr>
                <w:rFonts w:ascii="Times New Roman" w:hAnsi="Times New Roman"/>
                <w:i/>
                <w:iCs/>
              </w:rPr>
              <w:t>Jesu li korisnici građani Grada Zagreba</w:t>
            </w:r>
            <w:r>
              <w:rPr>
                <w:rFonts w:ascii="Times New Roman" w:hAnsi="Times New Roman"/>
                <w:i/>
                <w:iCs/>
              </w:rPr>
              <w:t xml:space="preserve"> (DA/NE)</w:t>
            </w:r>
            <w:r w:rsidRPr="00E1108D">
              <w:rPr>
                <w:rFonts w:ascii="Times New Roman" w:hAnsi="Times New Roman"/>
                <w:i/>
                <w:iCs/>
              </w:rPr>
              <w:t>?</w:t>
            </w:r>
            <w:r w:rsidR="00277347">
              <w:rPr>
                <w:rFonts w:ascii="Times New Roman" w:hAnsi="Times New Roman"/>
                <w:i/>
                <w:iCs/>
              </w:rPr>
              <w:t xml:space="preserve">                    </w:t>
            </w:r>
          </w:p>
        </w:tc>
      </w:tr>
      <w:tr w:rsidR="000B4328" w:rsidRPr="000B4328" w14:paraId="1E679D3E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B4BC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18.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15EE6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Na koji način ćete ostvarivati prioritete u području iz točke 7. ovog obrasca?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6121C421" w14:textId="77777777" w:rsidTr="00190C14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08135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8DBBE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0B9D5D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6E0C7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19.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E203D6" w14:textId="366EF06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način planirate informirati zajednicu o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projektu, te o njegovim korisnicima/cama i rezultatima.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F441E2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BEA42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7ABA77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F3C6BB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3449DA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20.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A61A679" w14:textId="111F6921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Imate li plan daljnjeg širenja područja provođenja aktivnosti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iz područja </w:t>
            </w:r>
            <w:r w:rsidR="00971789">
              <w:rPr>
                <w:rFonts w:ascii="Times New Roman" w:hAnsi="Times New Roman"/>
                <w:color w:val="FF0000"/>
              </w:rPr>
              <w:t xml:space="preserve"> </w:t>
            </w:r>
            <w:r w:rsidR="00971789" w:rsidRPr="00190C14">
              <w:rPr>
                <w:rFonts w:ascii="Times New Roman" w:hAnsi="Times New Roman"/>
              </w:rPr>
              <w:t>promicanja ljudskih prava</w:t>
            </w:r>
            <w:r w:rsidRPr="000B4328">
              <w:rPr>
                <w:rFonts w:ascii="Times New Roman" w:hAnsi="Times New Roman"/>
              </w:rPr>
              <w:t xml:space="preserve">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7C5ABC65" w14:textId="77777777" w:rsidTr="0039165F">
        <w:trPr>
          <w:gridAfter w:val="1"/>
          <w:wAfter w:w="42" w:type="dxa"/>
          <w:trHeight w:val="1569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52FF87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D10C225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 i vrednovati (evaluirati) provedba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8BF356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06F4F743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INOVATIVNOST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7EBE7584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BAF4149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Koje promjene će se dogoditi u lokalnoj zajednici zahvaljujući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F0141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42D19E10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9C1B57" w14:textId="3D6882EF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ODRŽIVOST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628F90B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EA9B442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F75501F" w14:textId="6D73D693" w:rsidR="00B82F16" w:rsidRPr="000B4328" w:rsidRDefault="00B82F16" w:rsidP="00B82F16">
            <w:pPr>
              <w:tabs>
                <w:tab w:val="left" w:pos="283"/>
              </w:tabs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 održivog karaktera, opišite na koji ćete način osigurati održivost projekta nakon isteka financijske potpore Grada Zagreba</w:t>
            </w:r>
            <w:r w:rsidRPr="000B4328">
              <w:rPr>
                <w:rFonts w:ascii="Times New Roman" w:hAnsi="Times New Roman"/>
                <w:iCs/>
              </w:rPr>
              <w:t xml:space="preserve">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4C2E1B3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5014747" w14:textId="77777777" w:rsidR="0034616D" w:rsidRPr="000B4328" w:rsidRDefault="0034616D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DC43B9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59F1FE95" w14:textId="77777777" w:rsidR="00530DB4" w:rsidRPr="000B4328" w:rsidRDefault="00530DB4" w:rsidP="008D69CB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41B82FE8" w14:textId="777A86C2" w:rsidR="00530DB4" w:rsidRPr="000B4328" w:rsidRDefault="00530DB4" w:rsidP="00F5448E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F6B7" w14:textId="77777777" w:rsidR="009D3044" w:rsidRDefault="009D3044">
      <w:pPr>
        <w:spacing w:after="0" w:line="240" w:lineRule="auto"/>
      </w:pPr>
      <w:r>
        <w:separator/>
      </w:r>
    </w:p>
  </w:endnote>
  <w:endnote w:type="continuationSeparator" w:id="0">
    <w:p w14:paraId="7C6FA33B" w14:textId="77777777" w:rsidR="009D3044" w:rsidRDefault="009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DE3C" w14:textId="420EF4B2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AAB">
      <w:rPr>
        <w:noProof/>
      </w:rPr>
      <w:t>8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F229" w14:textId="77777777" w:rsidR="009D3044" w:rsidRDefault="009D3044">
      <w:pPr>
        <w:spacing w:after="0" w:line="240" w:lineRule="auto"/>
      </w:pPr>
      <w:r>
        <w:separator/>
      </w:r>
    </w:p>
  </w:footnote>
  <w:footnote w:type="continuationSeparator" w:id="0">
    <w:p w14:paraId="5ECEE7B4" w14:textId="77777777" w:rsidR="009D3044" w:rsidRDefault="009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4"/>
    </w:tblGrid>
    <w:tr w:rsidR="00B32E97" w:rsidRPr="00BB452C" w14:paraId="3A6EAE17" w14:textId="77777777" w:rsidTr="002B6F21">
      <w:trPr>
        <w:jc w:val="right"/>
      </w:trPr>
      <w:tc>
        <w:tcPr>
          <w:tcW w:w="1524" w:type="dxa"/>
        </w:tcPr>
        <w:p w14:paraId="1AEABD59" w14:textId="77777777" w:rsidR="00B32E97" w:rsidRPr="00BB452C" w:rsidRDefault="00B32E97" w:rsidP="002B6F21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BB452C">
            <w:rPr>
              <w:rFonts w:ascii="Arial Narrow" w:hAnsi="Arial Narrow"/>
              <w:b/>
            </w:rPr>
            <w:t xml:space="preserve">Obrazac </w:t>
          </w:r>
          <w:r w:rsidRPr="00BB452C">
            <w:rPr>
              <w:rFonts w:ascii="Arial Narrow" w:hAnsi="Arial Narrow"/>
              <w:b/>
              <w:snapToGrid w:val="0"/>
              <w:szCs w:val="20"/>
            </w:rPr>
            <w:t>A1</w:t>
          </w:r>
        </w:p>
      </w:tc>
    </w:tr>
  </w:tbl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3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7315837">
    <w:abstractNumId w:val="0"/>
  </w:num>
  <w:num w:numId="2" w16cid:durableId="1033850548">
    <w:abstractNumId w:val="12"/>
  </w:num>
  <w:num w:numId="3" w16cid:durableId="1135181377">
    <w:abstractNumId w:val="7"/>
  </w:num>
  <w:num w:numId="4" w16cid:durableId="734015792">
    <w:abstractNumId w:val="9"/>
  </w:num>
  <w:num w:numId="5" w16cid:durableId="2006199315">
    <w:abstractNumId w:val="5"/>
  </w:num>
  <w:num w:numId="6" w16cid:durableId="512914809">
    <w:abstractNumId w:val="14"/>
  </w:num>
  <w:num w:numId="7" w16cid:durableId="1901206653">
    <w:abstractNumId w:val="13"/>
  </w:num>
  <w:num w:numId="8" w16cid:durableId="351686541">
    <w:abstractNumId w:val="15"/>
  </w:num>
  <w:num w:numId="9" w16cid:durableId="948045015">
    <w:abstractNumId w:val="11"/>
  </w:num>
  <w:num w:numId="10" w16cid:durableId="2123186982">
    <w:abstractNumId w:val="6"/>
  </w:num>
  <w:num w:numId="11" w16cid:durableId="1939439040">
    <w:abstractNumId w:val="1"/>
  </w:num>
  <w:num w:numId="12" w16cid:durableId="428433139">
    <w:abstractNumId w:val="10"/>
  </w:num>
  <w:num w:numId="13" w16cid:durableId="2039962052">
    <w:abstractNumId w:val="16"/>
  </w:num>
  <w:num w:numId="14" w16cid:durableId="1758625761">
    <w:abstractNumId w:val="8"/>
  </w:num>
  <w:num w:numId="15" w16cid:durableId="1245795013">
    <w:abstractNumId w:val="2"/>
  </w:num>
  <w:num w:numId="16" w16cid:durableId="835923255">
    <w:abstractNumId w:val="3"/>
  </w:num>
  <w:num w:numId="17" w16cid:durableId="1286692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19"/>
    <w:rsid w:val="000071EB"/>
    <w:rsid w:val="00007867"/>
    <w:rsid w:val="000334AF"/>
    <w:rsid w:val="00042B04"/>
    <w:rsid w:val="000504C0"/>
    <w:rsid w:val="00067FA3"/>
    <w:rsid w:val="000704A8"/>
    <w:rsid w:val="000743DE"/>
    <w:rsid w:val="00077972"/>
    <w:rsid w:val="00087344"/>
    <w:rsid w:val="00090874"/>
    <w:rsid w:val="000969C0"/>
    <w:rsid w:val="000976A2"/>
    <w:rsid w:val="000B4328"/>
    <w:rsid w:val="000C1679"/>
    <w:rsid w:val="000C5463"/>
    <w:rsid w:val="000E62F1"/>
    <w:rsid w:val="000E64D5"/>
    <w:rsid w:val="00104DB8"/>
    <w:rsid w:val="00105569"/>
    <w:rsid w:val="00106E20"/>
    <w:rsid w:val="0010767F"/>
    <w:rsid w:val="00151927"/>
    <w:rsid w:val="00157B17"/>
    <w:rsid w:val="00175A46"/>
    <w:rsid w:val="00190C14"/>
    <w:rsid w:val="00195779"/>
    <w:rsid w:val="00197BA0"/>
    <w:rsid w:val="001B7244"/>
    <w:rsid w:val="001C0C02"/>
    <w:rsid w:val="001D0D4A"/>
    <w:rsid w:val="001E2F9F"/>
    <w:rsid w:val="001E5C0A"/>
    <w:rsid w:val="001F1B83"/>
    <w:rsid w:val="002166BF"/>
    <w:rsid w:val="002249CF"/>
    <w:rsid w:val="002360A2"/>
    <w:rsid w:val="00277347"/>
    <w:rsid w:val="0028261A"/>
    <w:rsid w:val="00291B65"/>
    <w:rsid w:val="002B236D"/>
    <w:rsid w:val="002B6F21"/>
    <w:rsid w:val="002C5FC0"/>
    <w:rsid w:val="002E087C"/>
    <w:rsid w:val="002E6D13"/>
    <w:rsid w:val="003027EC"/>
    <w:rsid w:val="00305656"/>
    <w:rsid w:val="00334B18"/>
    <w:rsid w:val="0034404D"/>
    <w:rsid w:val="0034616D"/>
    <w:rsid w:val="00357267"/>
    <w:rsid w:val="00357F25"/>
    <w:rsid w:val="003631F9"/>
    <w:rsid w:val="003657E7"/>
    <w:rsid w:val="0038507F"/>
    <w:rsid w:val="0039165F"/>
    <w:rsid w:val="003B0706"/>
    <w:rsid w:val="003C0A0B"/>
    <w:rsid w:val="003D6F15"/>
    <w:rsid w:val="003E09A9"/>
    <w:rsid w:val="003E3E53"/>
    <w:rsid w:val="003E5AAB"/>
    <w:rsid w:val="003F0A53"/>
    <w:rsid w:val="003F3B35"/>
    <w:rsid w:val="0041302C"/>
    <w:rsid w:val="00422E4A"/>
    <w:rsid w:val="004256CC"/>
    <w:rsid w:val="00437A5A"/>
    <w:rsid w:val="0044021B"/>
    <w:rsid w:val="00452B1E"/>
    <w:rsid w:val="004537F2"/>
    <w:rsid w:val="00497638"/>
    <w:rsid w:val="004A4A25"/>
    <w:rsid w:val="004A7B84"/>
    <w:rsid w:val="004B7F5E"/>
    <w:rsid w:val="004D0F06"/>
    <w:rsid w:val="004E2D4B"/>
    <w:rsid w:val="004E65CC"/>
    <w:rsid w:val="00501ADF"/>
    <w:rsid w:val="005059BC"/>
    <w:rsid w:val="00506DD5"/>
    <w:rsid w:val="00507F94"/>
    <w:rsid w:val="00525176"/>
    <w:rsid w:val="00530DB4"/>
    <w:rsid w:val="00543074"/>
    <w:rsid w:val="00557557"/>
    <w:rsid w:val="00594642"/>
    <w:rsid w:val="005B0B98"/>
    <w:rsid w:val="005B7470"/>
    <w:rsid w:val="005C1F60"/>
    <w:rsid w:val="005E43BD"/>
    <w:rsid w:val="00604314"/>
    <w:rsid w:val="006164E5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290C"/>
    <w:rsid w:val="00674D22"/>
    <w:rsid w:val="00676712"/>
    <w:rsid w:val="006840F2"/>
    <w:rsid w:val="00694491"/>
    <w:rsid w:val="00695219"/>
    <w:rsid w:val="006A6E78"/>
    <w:rsid w:val="006C4179"/>
    <w:rsid w:val="006D6E9E"/>
    <w:rsid w:val="006E6747"/>
    <w:rsid w:val="006E7487"/>
    <w:rsid w:val="006F139A"/>
    <w:rsid w:val="0070468F"/>
    <w:rsid w:val="00704983"/>
    <w:rsid w:val="00725B86"/>
    <w:rsid w:val="00741814"/>
    <w:rsid w:val="00753CDB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35177"/>
    <w:rsid w:val="008405F3"/>
    <w:rsid w:val="008411CF"/>
    <w:rsid w:val="00850019"/>
    <w:rsid w:val="00852353"/>
    <w:rsid w:val="00853F0F"/>
    <w:rsid w:val="0085516F"/>
    <w:rsid w:val="008B1307"/>
    <w:rsid w:val="008B3F4D"/>
    <w:rsid w:val="008B430D"/>
    <w:rsid w:val="008D69CB"/>
    <w:rsid w:val="008D7935"/>
    <w:rsid w:val="008F1D95"/>
    <w:rsid w:val="00901E5D"/>
    <w:rsid w:val="0090745C"/>
    <w:rsid w:val="00927FB7"/>
    <w:rsid w:val="009354B1"/>
    <w:rsid w:val="00956F8A"/>
    <w:rsid w:val="00963C24"/>
    <w:rsid w:val="00971789"/>
    <w:rsid w:val="0098323D"/>
    <w:rsid w:val="00992DFA"/>
    <w:rsid w:val="009A676D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4E86"/>
    <w:rsid w:val="00A95606"/>
    <w:rsid w:val="00AB699B"/>
    <w:rsid w:val="00AC3E4A"/>
    <w:rsid w:val="00AD4F8A"/>
    <w:rsid w:val="00AE3BBC"/>
    <w:rsid w:val="00AF6A51"/>
    <w:rsid w:val="00B012B3"/>
    <w:rsid w:val="00B10963"/>
    <w:rsid w:val="00B32E97"/>
    <w:rsid w:val="00B46214"/>
    <w:rsid w:val="00B56523"/>
    <w:rsid w:val="00B75FB4"/>
    <w:rsid w:val="00B82F16"/>
    <w:rsid w:val="00B83264"/>
    <w:rsid w:val="00B8417C"/>
    <w:rsid w:val="00BA45DF"/>
    <w:rsid w:val="00BA5A09"/>
    <w:rsid w:val="00BA672C"/>
    <w:rsid w:val="00BA684A"/>
    <w:rsid w:val="00BB452C"/>
    <w:rsid w:val="00BC7AD3"/>
    <w:rsid w:val="00BF3426"/>
    <w:rsid w:val="00BF4B30"/>
    <w:rsid w:val="00C00C45"/>
    <w:rsid w:val="00C044ED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B5633"/>
    <w:rsid w:val="00CB5AF7"/>
    <w:rsid w:val="00CC45EE"/>
    <w:rsid w:val="00CD3280"/>
    <w:rsid w:val="00CE66DA"/>
    <w:rsid w:val="00D0728A"/>
    <w:rsid w:val="00D23DF2"/>
    <w:rsid w:val="00D45BF5"/>
    <w:rsid w:val="00D47E0D"/>
    <w:rsid w:val="00D51242"/>
    <w:rsid w:val="00D5656B"/>
    <w:rsid w:val="00D73472"/>
    <w:rsid w:val="00D81D76"/>
    <w:rsid w:val="00D87358"/>
    <w:rsid w:val="00D9601C"/>
    <w:rsid w:val="00DA6018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602C4"/>
    <w:rsid w:val="00E60DCC"/>
    <w:rsid w:val="00E65E63"/>
    <w:rsid w:val="00E700ED"/>
    <w:rsid w:val="00E82D9B"/>
    <w:rsid w:val="00E86AD7"/>
    <w:rsid w:val="00E93483"/>
    <w:rsid w:val="00EA23F6"/>
    <w:rsid w:val="00EA6419"/>
    <w:rsid w:val="00EB08DA"/>
    <w:rsid w:val="00EB2854"/>
    <w:rsid w:val="00EC3EBB"/>
    <w:rsid w:val="00EC46EA"/>
    <w:rsid w:val="00EC59E2"/>
    <w:rsid w:val="00ED4870"/>
    <w:rsid w:val="00EE7AD1"/>
    <w:rsid w:val="00F06859"/>
    <w:rsid w:val="00F1231E"/>
    <w:rsid w:val="00F21D3D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490E"/>
    <w:rsid w:val="00FC6903"/>
    <w:rsid w:val="00FE05AB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F49EA-0121-4EBB-BC7A-36E738738DCE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35d4c9-514c-4370-95ea-167b7c48e327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9bf9dd40-856c-48bf-8ee1-689075acefc7"/>
  </ds:schemaRefs>
</ds:datastoreItem>
</file>

<file path=customXml/itemProps2.xml><?xml version="1.0" encoding="utf-8"?>
<ds:datastoreItem xmlns:ds="http://schemas.openxmlformats.org/officeDocument/2006/customXml" ds:itemID="{3150200E-F56F-43C0-BF43-16684174E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F3319-7489-48A2-AB7A-06E36209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1171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Filip Novak</cp:lastModifiedBy>
  <cp:revision>6</cp:revision>
  <cp:lastPrinted>2017-01-11T13:16:00Z</cp:lastPrinted>
  <dcterms:created xsi:type="dcterms:W3CDTF">2024-01-15T13:06:00Z</dcterms:created>
  <dcterms:modified xsi:type="dcterms:W3CDTF">2025-01-18T15:01:00Z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